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87161" w14:textId="29ED37E0" w:rsidR="00F22951" w:rsidRPr="00F109F1" w:rsidRDefault="00F22951" w:rsidP="00F2295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Personal Property Memorandum</w:t>
      </w:r>
      <w:r w:rsidRPr="00F109F1">
        <w:rPr>
          <w:rFonts w:ascii="Times New Roman" w:hAnsi="Times New Roman" w:cs="Times New Roman"/>
          <w:b/>
          <w:bCs/>
        </w:rPr>
        <w:t xml:space="preserve"> Answer Set</w:t>
      </w:r>
    </w:p>
    <w:p w14:paraId="373275FF" w14:textId="77777777" w:rsidR="00F22951" w:rsidRPr="00F109F1" w:rsidRDefault="00F22951" w:rsidP="00F22951">
      <w:pPr>
        <w:jc w:val="center"/>
        <w:rPr>
          <w:rFonts w:ascii="Times New Roman" w:hAnsi="Times New Roman" w:cs="Times New Roman"/>
        </w:rPr>
      </w:pPr>
    </w:p>
    <w:p w14:paraId="25E596B9" w14:textId="77777777" w:rsidR="00F22951" w:rsidRPr="00F109F1" w:rsidRDefault="00F22951" w:rsidP="00F22951">
      <w:pPr>
        <w:jc w:val="center"/>
        <w:rPr>
          <w:rFonts w:ascii="Times New Roman" w:hAnsi="Times New Roman" w:cs="Times New Roman"/>
        </w:rPr>
      </w:pPr>
    </w:p>
    <w:p w14:paraId="73D3FDF0" w14:textId="77777777" w:rsidR="00F22951" w:rsidRPr="00F109F1" w:rsidRDefault="00F22951" w:rsidP="00F229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109F1">
        <w:rPr>
          <w:rFonts w:ascii="Times New Roman" w:hAnsi="Times New Roman" w:cs="Times New Roman"/>
        </w:rPr>
        <w:t xml:space="preserve">Family Information </w:t>
      </w:r>
    </w:p>
    <w:p w14:paraId="26C1CC03" w14:textId="2E5A4F77" w:rsidR="00F22951" w:rsidRPr="00F109F1" w:rsidRDefault="00F22951" w:rsidP="00F229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Testator </w:t>
      </w:r>
      <w:r w:rsidRPr="00F109F1">
        <w:rPr>
          <w:rFonts w:ascii="Times New Roman" w:hAnsi="Times New Roman" w:cs="Times New Roman"/>
        </w:rPr>
        <w:t xml:space="preserve">Full name </w:t>
      </w:r>
    </w:p>
    <w:p w14:paraId="73BC5140" w14:textId="77777777" w:rsidR="00F22951" w:rsidRPr="00F109F1" w:rsidRDefault="00F22951" w:rsidP="00F229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109F1">
        <w:rPr>
          <w:rFonts w:ascii="Times New Roman" w:hAnsi="Times New Roman" w:cs="Times New Roman"/>
        </w:rPr>
        <w:t xml:space="preserve">Gender </w:t>
      </w:r>
    </w:p>
    <w:p w14:paraId="1A85ED01" w14:textId="77777777" w:rsidR="00F22951" w:rsidRPr="00F109F1" w:rsidRDefault="00F22951" w:rsidP="00F229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109F1">
        <w:rPr>
          <w:rFonts w:ascii="Times New Roman" w:hAnsi="Times New Roman" w:cs="Times New Roman"/>
        </w:rPr>
        <w:t xml:space="preserve">Address </w:t>
      </w:r>
    </w:p>
    <w:p w14:paraId="1EE1F072" w14:textId="77777777" w:rsidR="00F22951" w:rsidRPr="00F109F1" w:rsidRDefault="00F22951" w:rsidP="00F229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109F1">
        <w:rPr>
          <w:rFonts w:ascii="Times New Roman" w:hAnsi="Times New Roman" w:cs="Times New Roman"/>
        </w:rPr>
        <w:t>Marital status</w:t>
      </w:r>
    </w:p>
    <w:p w14:paraId="5CD1F7EA" w14:textId="77777777" w:rsidR="00F22951" w:rsidRPr="00F109F1" w:rsidRDefault="00F22951" w:rsidP="00F229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109F1">
        <w:rPr>
          <w:rFonts w:ascii="Times New Roman" w:hAnsi="Times New Roman" w:cs="Times New Roman"/>
        </w:rPr>
        <w:t xml:space="preserve">Date of marriage </w:t>
      </w:r>
    </w:p>
    <w:p w14:paraId="7E20B62D" w14:textId="77777777" w:rsidR="00F22951" w:rsidRPr="00F109F1" w:rsidRDefault="00F22951" w:rsidP="00F229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109F1">
        <w:rPr>
          <w:rFonts w:ascii="Times New Roman" w:hAnsi="Times New Roman" w:cs="Times New Roman"/>
        </w:rPr>
        <w:t xml:space="preserve">Spouse information </w:t>
      </w:r>
    </w:p>
    <w:p w14:paraId="47F9EB50" w14:textId="77777777" w:rsidR="00F22951" w:rsidRPr="00F109F1" w:rsidRDefault="00F22951" w:rsidP="00F229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109F1">
        <w:rPr>
          <w:rFonts w:ascii="Times New Roman" w:hAnsi="Times New Roman" w:cs="Times New Roman"/>
        </w:rPr>
        <w:t xml:space="preserve">Full name </w:t>
      </w:r>
    </w:p>
    <w:p w14:paraId="59C5256B" w14:textId="77777777" w:rsidR="00F22951" w:rsidRPr="00F109F1" w:rsidRDefault="00F22951" w:rsidP="00F229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109F1">
        <w:rPr>
          <w:rFonts w:ascii="Times New Roman" w:hAnsi="Times New Roman" w:cs="Times New Roman"/>
        </w:rPr>
        <w:t>Address</w:t>
      </w:r>
    </w:p>
    <w:p w14:paraId="7B394D0A" w14:textId="77777777" w:rsidR="00F22951" w:rsidRPr="00F109F1" w:rsidRDefault="00F22951" w:rsidP="00F229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109F1">
        <w:rPr>
          <w:rFonts w:ascii="Times New Roman" w:hAnsi="Times New Roman" w:cs="Times New Roman"/>
        </w:rPr>
        <w:t xml:space="preserve">Gender </w:t>
      </w:r>
    </w:p>
    <w:p w14:paraId="604D6A4C" w14:textId="77777777" w:rsidR="00F22951" w:rsidRPr="00F109F1" w:rsidRDefault="00F22951" w:rsidP="00F229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109F1">
        <w:rPr>
          <w:rFonts w:ascii="Times New Roman" w:hAnsi="Times New Roman" w:cs="Times New Roman"/>
        </w:rPr>
        <w:t>Refer to</w:t>
      </w:r>
    </w:p>
    <w:p w14:paraId="14F3D495" w14:textId="77777777" w:rsidR="00F22951" w:rsidRPr="00F109F1" w:rsidRDefault="00F22951" w:rsidP="00F229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109F1">
        <w:rPr>
          <w:rFonts w:ascii="Times New Roman" w:hAnsi="Times New Roman" w:cs="Times New Roman"/>
        </w:rPr>
        <w:t xml:space="preserve">Refer to spouse as: </w:t>
      </w:r>
    </w:p>
    <w:p w14:paraId="692F0BFA" w14:textId="77777777" w:rsidR="00F22951" w:rsidRPr="00F109F1" w:rsidRDefault="00F22951" w:rsidP="00F229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109F1">
        <w:rPr>
          <w:rFonts w:ascii="Times New Roman" w:hAnsi="Times New Roman" w:cs="Times New Roman"/>
        </w:rPr>
        <w:t xml:space="preserve">Husband </w:t>
      </w:r>
    </w:p>
    <w:p w14:paraId="4CEB6A55" w14:textId="77777777" w:rsidR="00F22951" w:rsidRPr="00F109F1" w:rsidRDefault="00F22951" w:rsidP="00F229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109F1">
        <w:rPr>
          <w:rFonts w:ascii="Times New Roman" w:hAnsi="Times New Roman" w:cs="Times New Roman"/>
        </w:rPr>
        <w:t xml:space="preserve">Wife </w:t>
      </w:r>
    </w:p>
    <w:p w14:paraId="7E5B2A06" w14:textId="77777777" w:rsidR="00F22951" w:rsidRPr="00F109F1" w:rsidRDefault="00F22951" w:rsidP="00F2295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F109F1">
        <w:rPr>
          <w:rFonts w:ascii="Times New Roman" w:hAnsi="Times New Roman" w:cs="Times New Roman"/>
        </w:rPr>
        <w:t>Life Partner</w:t>
      </w:r>
    </w:p>
    <w:p w14:paraId="40672566" w14:textId="77777777" w:rsidR="00DB075B" w:rsidRDefault="00DB075B"/>
    <w:sectPr w:rsidR="00DB075B" w:rsidSect="0079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43D7E"/>
    <w:multiLevelType w:val="hybridMultilevel"/>
    <w:tmpl w:val="4630F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un" w:val="-1"/>
  </w:docVars>
  <w:rsids>
    <w:rsidRoot w:val="00F22951"/>
    <w:rsid w:val="00793AB6"/>
    <w:rsid w:val="00DB075B"/>
    <w:rsid w:val="00F2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11892"/>
  <w15:chartTrackingRefBased/>
  <w15:docId w15:val="{B1A37B7B-17B7-0B44-9358-B95511BE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 Dean, Esq.</dc:creator>
  <cp:keywords/>
  <dc:description/>
  <cp:lastModifiedBy>Marye Dean, Esq.</cp:lastModifiedBy>
  <cp:revision>1</cp:revision>
  <dcterms:created xsi:type="dcterms:W3CDTF">2022-07-17T23:42:00Z</dcterms:created>
  <dcterms:modified xsi:type="dcterms:W3CDTF">2022-07-17T23:43:00Z</dcterms:modified>
</cp:coreProperties>
</file>